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440" w:type="dxa"/>
        <w:jc w:val="center"/>
        <w:tblInd w:w="93" w:type="dxa"/>
        <w:tblLook w:val="04A0" w:firstRow="1" w:lastRow="0" w:firstColumn="1" w:lastColumn="0" w:noHBand="0" w:noVBand="1"/>
      </w:tblPr>
      <w:tblGrid>
        <w:gridCol w:w="1540"/>
        <w:gridCol w:w="3900"/>
      </w:tblGrid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الرقم المتسلسل </w:t>
            </w:r>
          </w:p>
        </w:tc>
        <w:tc>
          <w:tcPr>
            <w:tcW w:w="39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الاسم 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ختام خلف حسين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الأذينات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هدى عباس محمد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الطوره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مرام محمد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حميده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البطوش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رشديه محمد رشيد موسى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منال محمد احمد النسور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سليم عقله بنى علي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هاني سلطي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عبيدالله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مقطش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 حسن يونس 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هزايمه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فوزيه فضل محمد مصطفى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امال احمد علي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الهامى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حليمه احمد عوض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العبيدات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سحر رضا احمد 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بطاينه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يسرى عوده مطلق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الرفوع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كفاح عقاب خليل موسى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ناديه سليمان هارون السعود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بعثيه عارف علي ابو سليم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عائشه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محمد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ارشود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الخلايله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نجاح علي سليمان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الرهايفه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امال حسن محمد العمرى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عفاف ابراهيم محمد نهيا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سهاد يوسف حسنى 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برجوس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فائقه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صالح ابراهيم العمرى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نجاح ابراهيم محمد 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عبابنه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زهريه عبدالرحمن خليف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الطراونه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حنان محمد موسى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الخصاونه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عزيزه صالح محمد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ردايده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ثريا بادي محمد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حمادنه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نعيمه عبدالغني سلامه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الرهايفه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منال عبدالحميد علي مساعده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فاتنه سليمان مرزوق الضمور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هناء صايل حسين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السوفانى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منال ممدوح محمد 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المجالى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صفاء احمد محمد الربيع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فريده عبدالعزيز سليم مساعده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سوسن ابراهيم ظاهر المثقال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زينب سليمان مفلح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الكساسبه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lastRenderedPageBreak/>
              <w:t>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ماجده مجيد سعيد 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قانقوش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هيجر علي سعيد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الهواوشه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سليمان يوسف سلامه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ابوجوده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سهام سليمان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اشخيتر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القبيلات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اعتدال ياسين يوسف المحادين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جميله عبدالكريم محمد المواس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بلقيس محمد محمود قويدر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غدير مصطفى احمد كايد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عطا محمد عليان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يحيى علي ابراهيم الجراح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جميله عيسى حسن الاطرش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عائده جميل عبدالهادي احمد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نجود بركات صالح العدوان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سعد حسن فاضل خليفات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نجاح علي ابراهيم علي مطاوع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عائشه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محمود عارف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هندى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كوثر محمود احمد عياد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وفاء راغب ابراهيم الملاح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سلطان سالم محمود عبيدات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فائقه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عيسى ذياب محمد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امل عبدالكريم رزق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الخزاعله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اميره محمد بدرى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الزرعى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محمد يوسف موسى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عبابنه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معاويه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خازر خليل هلسه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ساره سالم عيسى الحسنات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خلود عبد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المهدي عبدالقادر المحاميد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منذر سليمان محمد العلى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بسمه طعمه سليم عيد حداد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حكم خالد حسين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الختاتنه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عطاف بادي سلامه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الطراونه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عطاف فايز محمد النجار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عفاف محمود 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شحاده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 النعسان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ميسر يوسف اسماعيل الاخرس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فريال حسن ذياب قدوره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محمد فايز سليمان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الرواجفه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فهمي مصطفى عطيه البكور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ركاز محمد فواز سعود منصور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lastRenderedPageBreak/>
              <w:t>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فريال غالب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النورى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الخرشه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حسن مفضى الطالب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احمد محمد يوسف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طوالبه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ايمان سليمان يونس المحتسب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فوزيه احمد محمود يونس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احمد محمود احمد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البدارنه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رياض "محمد ونس" صالح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المحاسنه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امجد نمر العلى وحشه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ظاهر محمد صالح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الرطيلات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فاطمه عبد محمد سعد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الكوفحى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فوزي فلاح صلاح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الخطبا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رزق تركي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سعاده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حداد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مريم محمد منصور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الحراحشه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بسما يوسف موسى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عبابنه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رقيه علي عبدالقادر 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كساسبه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اوميمه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 مسلم محمد عساف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يسرى احمد البداح الوريكات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نعمه محمد مصطفى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الشناوى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لمياء سليم فارس حداد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وفاء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عبدالمولى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علي خريس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براق عبدالحفيظ كاسب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الشخانيه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حياه جبريل سلامه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اللواما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محمود يعقوب محمود يعقوب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واصف محمد سلامه العايد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 جمال مطلق ابو الغنم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ساره عبدربه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هندى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العلى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جهان حسن محمود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الطافور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زياد نعيم علي ابراهيم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الكردى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ختام صالح حمد حمدان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خوله احمد عيسى محمد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الهام مصطفى محمد محمود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امنه يوسف محمد الياسين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جازيه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عبدالمهدي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شهاب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الشخاتره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يسرى حمزه عبدالوهاب نزال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اسماء يوسف حسن سنور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وداد جميل احمد الكايد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رنده عبداللطيف ابراهيم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الدلاهمه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lastRenderedPageBreak/>
              <w:t>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فتحي اسعد توفيق يعقوب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فاديا نصري يوسف عتمه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انصاف يعقوب ابراهيم 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سهاونه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شفاء صالح عبدالله قعوار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خديجه عبدالفتاح احمد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الشلختى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حكمات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 خالد 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عبدالجابر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 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الجريرى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سحر مروان صالح كتوعه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وفاء احمد حامد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البدارنه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بسمه بركات عقله مناصره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خوله مفلح جمعه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الرواحنه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عديله نوري نجيب النصيرات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اسلام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عبدالجابر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قاسم ناصيف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امال فرج محمود ابو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راضى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ختام عبدالحليم عبدالعزيز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العوامله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كوثر ابراهيم احمد سلامات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عفيفه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محمد احمد النجار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فهد مطلق عقيل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السلايطه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تركيه موسى مصطفى بنى سليم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حسني احمد بشارات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عبدالله محمود الاخرس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عمر احمد حسين ابو يوسف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هيام خليل ذياب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تايه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امل عبدالرحمن هزاع الربيع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مها عبدالوهاب موسى المبيضيين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جميل عايد وهدان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سمردلي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تيسير محمد علي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الشوابكه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امنه محمد محمود محمد بنى ياسين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وادي ناصر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مسيلم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السميران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سميره عبداللطيف محمد عساف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محمد فلاح صالح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خطاطبه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ازهار عادل محمد حسين يوسف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نجاح عبدالرحيم سليمان النماس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 راضي يعقوب المومني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امل موسى حسين ابو اصفر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هيام احمد محمد العمرى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شفاء محمد سالم 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المعايطه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علي فهد خلف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السمارات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lastRenderedPageBreak/>
              <w:t>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وجدان محمد احمد 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هماش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هيفاء عبدالقادر محمد حسن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هيثم سليمان سالم ابو صهيون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امل يونس العاص اللحام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عاطف زيد حسن ظاهر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عبدالله محمد فايز النصير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حسيبه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علي ابراهيم ابو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عفيفه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 طالب حمد حطاب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حمده ظاهر عبدالرحمن محاسنه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رضيه سعد احمد الشيوخ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عطاف سليم محمد سليمان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عبدالحافظ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يوسف ياسين محمد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ابوالعيش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اخلاص رضوان محمد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المومنى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محمد كايد مفلح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الشطناوى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هناء حسين نجيب الحلح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 محمد علي المساعيد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عماد محمد عواد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التميمى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سميحه خالد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عبطان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الخريشه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نظيره عطا سليمان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الدردساوى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اخلاص عيسى سليمان صالح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خضراء حامد محمود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السحيمات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يحيى احمد عيسى محمود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روضه محمود محمد صلاح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محمد صبحي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ارحيل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الرخامين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تغريد جعفر مصلح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الرشدات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خالد احمد حسن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الزغول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بلال عبدالمجيد حامد احمد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عفاف عمر حسين الشبول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نوفه مفلح عقله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الشريده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رائد نخله سليم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جقمان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نوال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شحده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عليان محمد عليان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صافي حامد احمد عبدالله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حفيظه احمد مفضى العوازم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اسمهان محمد ناصر 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الرواشده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ايمان فلاح محمد قضاه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نجاح احمد محمد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البكيرات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غاده علي محمد طعان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lastRenderedPageBreak/>
              <w:t>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بشير عبدالرحمن زكى عبدالله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مريم سالم محمد عايد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السمامعه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حماده نويران حماده الزيدان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مي احمد اسماعيل المبيضين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يزن بدر علي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البطاينه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عبدالله سليمان الشرمان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سميا فالح عوض ابو جارور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نجاح عبدالله ابراهيم 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عبدالجابر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رنان حسان حافظ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الدجانى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فتحيه علي خليل 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ملكاوى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هاديه عزات كريم </w:t>
            </w: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الحلالمه</w:t>
            </w:r>
            <w:proofErr w:type="spellEnd"/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حيدر فريد هيشان حداد</w:t>
            </w:r>
          </w:p>
        </w:tc>
      </w:tr>
      <w:tr w:rsidR="00CA68DE" w:rsidRPr="00B023F3" w:rsidTr="00CA68DE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:rsidR="00CA68DE" w:rsidRPr="00B023F3" w:rsidRDefault="00CA68DE" w:rsidP="00B0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فائقه</w:t>
            </w:r>
            <w:proofErr w:type="spellEnd"/>
            <w:r w:rsidRPr="00B023F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 حمد يوسف الصمادي</w:t>
            </w:r>
          </w:p>
        </w:tc>
      </w:tr>
    </w:tbl>
    <w:p w:rsidR="00591051" w:rsidRDefault="00591051"/>
    <w:sectPr w:rsidR="00591051" w:rsidSect="0072651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2B" w:rsidRDefault="003B412B" w:rsidP="00B023F3">
      <w:pPr>
        <w:spacing w:after="0" w:line="240" w:lineRule="auto"/>
      </w:pPr>
      <w:r>
        <w:separator/>
      </w:r>
    </w:p>
  </w:endnote>
  <w:endnote w:type="continuationSeparator" w:id="0">
    <w:p w:rsidR="003B412B" w:rsidRDefault="003B412B" w:rsidP="00B0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2B" w:rsidRDefault="003B412B" w:rsidP="00B023F3">
      <w:pPr>
        <w:spacing w:after="0" w:line="240" w:lineRule="auto"/>
      </w:pPr>
      <w:r>
        <w:separator/>
      </w:r>
    </w:p>
  </w:footnote>
  <w:footnote w:type="continuationSeparator" w:id="0">
    <w:p w:rsidR="003B412B" w:rsidRDefault="003B412B" w:rsidP="00B0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F3" w:rsidRPr="00B023F3" w:rsidRDefault="00B023F3">
    <w:pPr>
      <w:pStyle w:val="Header"/>
      <w:rPr>
        <w:b/>
        <w:bCs/>
        <w:sz w:val="28"/>
        <w:szCs w:val="28"/>
      </w:rPr>
    </w:pPr>
    <w:r w:rsidRPr="00B023F3">
      <w:rPr>
        <w:rFonts w:hint="cs"/>
        <w:b/>
        <w:bCs/>
        <w:sz w:val="28"/>
        <w:szCs w:val="28"/>
        <w:rtl/>
      </w:rPr>
      <w:t>اسماء الدفعة الأولى من المرشحين لقرض صندوق اسكان وزارة التربية والتعليم لعام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DF"/>
    <w:rsid w:val="003B412B"/>
    <w:rsid w:val="00591051"/>
    <w:rsid w:val="006B7F3F"/>
    <w:rsid w:val="006D1A50"/>
    <w:rsid w:val="00726515"/>
    <w:rsid w:val="007901DF"/>
    <w:rsid w:val="008B5613"/>
    <w:rsid w:val="00A2591F"/>
    <w:rsid w:val="00B023F3"/>
    <w:rsid w:val="00CA68DE"/>
    <w:rsid w:val="00D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3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3F3"/>
    <w:rPr>
      <w:color w:val="800080"/>
      <w:u w:val="single"/>
    </w:rPr>
  </w:style>
  <w:style w:type="paragraph" w:customStyle="1" w:styleId="xl67">
    <w:name w:val="xl67"/>
    <w:basedOn w:val="Normal"/>
    <w:rsid w:val="00B023F3"/>
    <w:pPr>
      <w:pBdr>
        <w:top w:val="single" w:sz="4" w:space="0" w:color="DA9694"/>
        <w:bottom w:val="single" w:sz="4" w:space="0" w:color="DA9694"/>
        <w:right w:val="single" w:sz="4" w:space="0" w:color="DA9694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B023F3"/>
    <w:pPr>
      <w:pBdr>
        <w:top w:val="single" w:sz="4" w:space="0" w:color="DA9694"/>
        <w:bottom w:val="single" w:sz="4" w:space="0" w:color="DA9694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B023F3"/>
    <w:pPr>
      <w:pBdr>
        <w:top w:val="single" w:sz="4" w:space="0" w:color="DA9694"/>
        <w:bottom w:val="single" w:sz="4" w:space="0" w:color="DA9694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B023F3"/>
    <w:pPr>
      <w:pBdr>
        <w:top w:val="single" w:sz="4" w:space="0" w:color="DA9694"/>
        <w:bottom w:val="single" w:sz="4" w:space="0" w:color="DA9694"/>
        <w:right w:val="single" w:sz="4" w:space="0" w:color="DA9694"/>
      </w:pBdr>
      <w:shd w:val="clear" w:color="F2DCDB" w:fill="F2DCDB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B023F3"/>
    <w:pPr>
      <w:pBdr>
        <w:top w:val="single" w:sz="4" w:space="0" w:color="DA9694"/>
        <w:bottom w:val="single" w:sz="4" w:space="0" w:color="DA9694"/>
      </w:pBdr>
      <w:shd w:val="clear" w:color="F2DCDB" w:fill="F2DCDB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Normal"/>
    <w:rsid w:val="00B023F3"/>
    <w:pPr>
      <w:pBdr>
        <w:top w:val="single" w:sz="4" w:space="0" w:color="DA9694"/>
        <w:bottom w:val="single" w:sz="4" w:space="0" w:color="DA9694"/>
      </w:pBdr>
      <w:shd w:val="clear" w:color="F2DCDB" w:fill="F2DCDB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2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3F3"/>
  </w:style>
  <w:style w:type="paragraph" w:styleId="Footer">
    <w:name w:val="footer"/>
    <w:basedOn w:val="Normal"/>
    <w:link w:val="FooterChar"/>
    <w:uiPriority w:val="99"/>
    <w:unhideWhenUsed/>
    <w:rsid w:val="00B02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F3"/>
  </w:style>
  <w:style w:type="paragraph" w:styleId="BalloonText">
    <w:name w:val="Balloon Text"/>
    <w:basedOn w:val="Normal"/>
    <w:link w:val="BalloonTextChar"/>
    <w:uiPriority w:val="99"/>
    <w:semiHidden/>
    <w:unhideWhenUsed/>
    <w:rsid w:val="008B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3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3F3"/>
    <w:rPr>
      <w:color w:val="800080"/>
      <w:u w:val="single"/>
    </w:rPr>
  </w:style>
  <w:style w:type="paragraph" w:customStyle="1" w:styleId="xl67">
    <w:name w:val="xl67"/>
    <w:basedOn w:val="Normal"/>
    <w:rsid w:val="00B023F3"/>
    <w:pPr>
      <w:pBdr>
        <w:top w:val="single" w:sz="4" w:space="0" w:color="DA9694"/>
        <w:bottom w:val="single" w:sz="4" w:space="0" w:color="DA9694"/>
        <w:right w:val="single" w:sz="4" w:space="0" w:color="DA9694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B023F3"/>
    <w:pPr>
      <w:pBdr>
        <w:top w:val="single" w:sz="4" w:space="0" w:color="DA9694"/>
        <w:bottom w:val="single" w:sz="4" w:space="0" w:color="DA9694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B023F3"/>
    <w:pPr>
      <w:pBdr>
        <w:top w:val="single" w:sz="4" w:space="0" w:color="DA9694"/>
        <w:bottom w:val="single" w:sz="4" w:space="0" w:color="DA9694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B023F3"/>
    <w:pPr>
      <w:pBdr>
        <w:top w:val="single" w:sz="4" w:space="0" w:color="DA9694"/>
        <w:bottom w:val="single" w:sz="4" w:space="0" w:color="DA9694"/>
        <w:right w:val="single" w:sz="4" w:space="0" w:color="DA9694"/>
      </w:pBdr>
      <w:shd w:val="clear" w:color="F2DCDB" w:fill="F2DCDB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B023F3"/>
    <w:pPr>
      <w:pBdr>
        <w:top w:val="single" w:sz="4" w:space="0" w:color="DA9694"/>
        <w:bottom w:val="single" w:sz="4" w:space="0" w:color="DA9694"/>
      </w:pBdr>
      <w:shd w:val="clear" w:color="F2DCDB" w:fill="F2DCDB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Normal"/>
    <w:rsid w:val="00B023F3"/>
    <w:pPr>
      <w:pBdr>
        <w:top w:val="single" w:sz="4" w:space="0" w:color="DA9694"/>
        <w:bottom w:val="single" w:sz="4" w:space="0" w:color="DA9694"/>
      </w:pBdr>
      <w:shd w:val="clear" w:color="F2DCDB" w:fill="F2DCDB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2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3F3"/>
  </w:style>
  <w:style w:type="paragraph" w:styleId="Footer">
    <w:name w:val="footer"/>
    <w:basedOn w:val="Normal"/>
    <w:link w:val="FooterChar"/>
    <w:uiPriority w:val="99"/>
    <w:unhideWhenUsed/>
    <w:rsid w:val="00B02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F3"/>
  </w:style>
  <w:style w:type="paragraph" w:styleId="BalloonText">
    <w:name w:val="Balloon Text"/>
    <w:basedOn w:val="Normal"/>
    <w:link w:val="BalloonTextChar"/>
    <w:uiPriority w:val="99"/>
    <w:semiHidden/>
    <w:unhideWhenUsed/>
    <w:rsid w:val="008B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Abu-Saleem</dc:creator>
  <cp:keywords/>
  <dc:description/>
  <cp:lastModifiedBy>Mahmoud Abu-Saleem</cp:lastModifiedBy>
  <cp:revision>6</cp:revision>
  <cp:lastPrinted>2021-05-31T07:17:00Z</cp:lastPrinted>
  <dcterms:created xsi:type="dcterms:W3CDTF">2021-05-24T10:28:00Z</dcterms:created>
  <dcterms:modified xsi:type="dcterms:W3CDTF">2021-05-31T08:34:00Z</dcterms:modified>
</cp:coreProperties>
</file>